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307"/>
        <w:tblW w:w="93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4"/>
        <w:gridCol w:w="5942"/>
      </w:tblGrid>
      <w:tr w:rsidR="00762AF0" w:rsidRPr="00762AF0" w:rsidTr="002D210A">
        <w:trPr>
          <w:trHeight w:val="859"/>
        </w:trPr>
        <w:tc>
          <w:tcPr>
            <w:tcW w:w="9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2AF0" w:rsidRPr="00762AF0" w:rsidRDefault="00762AF0" w:rsidP="002D21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62AF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彰化縣108年三五童軍節慶祝大會記者會</w:t>
            </w:r>
            <w:r w:rsidR="002D210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流程表</w:t>
            </w:r>
          </w:p>
        </w:tc>
      </w:tr>
      <w:tr w:rsidR="00762AF0" w:rsidRPr="00762AF0" w:rsidTr="002D210A">
        <w:trPr>
          <w:trHeight w:val="1020"/>
        </w:trPr>
        <w:tc>
          <w:tcPr>
            <w:tcW w:w="9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2AF0" w:rsidRPr="00762AF0" w:rsidRDefault="00762AF0" w:rsidP="002D21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</w:t>
            </w:r>
            <w:r w:rsidRPr="00762AF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：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108年2月22日（星期五）上午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0分至1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35</w:t>
            </w:r>
            <w:bookmarkStart w:id="0" w:name="_GoBack"/>
            <w:bookmarkEnd w:id="0"/>
            <w:r w:rsidR="00835C8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地點</w:t>
            </w:r>
            <w:r w:rsidRPr="00762AF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：</w:t>
            </w:r>
            <w:r w:rsidRPr="00762AF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彰化縣政府六樓咖啡藝廊</w:t>
            </w:r>
          </w:p>
        </w:tc>
      </w:tr>
      <w:tr w:rsidR="00762AF0" w:rsidRPr="00762AF0" w:rsidTr="002D210A">
        <w:trPr>
          <w:trHeight w:val="61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762AF0" w:rsidRPr="002D210A" w:rsidRDefault="00762AF0" w:rsidP="002D21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時間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762AF0" w:rsidRPr="002D210A" w:rsidRDefault="00762AF0" w:rsidP="002D21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活動內容</w:t>
            </w:r>
          </w:p>
        </w:tc>
      </w:tr>
      <w:tr w:rsidR="0020049A" w:rsidRPr="00762AF0" w:rsidTr="002D210A">
        <w:trPr>
          <w:trHeight w:val="54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049A" w:rsidRPr="002D210A" w:rsidRDefault="00F97232" w:rsidP="0020049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40-9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準備</w:t>
            </w:r>
          </w:p>
        </w:tc>
      </w:tr>
      <w:tr w:rsidR="0020049A" w:rsidRPr="00762AF0" w:rsidTr="00BE63AE">
        <w:trPr>
          <w:trHeight w:val="52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F97232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0-10：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報到</w:t>
            </w:r>
          </w:p>
        </w:tc>
      </w:tr>
      <w:tr w:rsidR="00CC4E9F" w:rsidRPr="00762AF0" w:rsidTr="00BE63AE">
        <w:trPr>
          <w:trHeight w:val="52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C4E9F" w:rsidRPr="002D210A" w:rsidRDefault="00CC4E9F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0-10：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C4E9F" w:rsidRPr="002D210A" w:rsidRDefault="00CC4E9F" w:rsidP="00CC4E9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童軍會影片欣賞</w:t>
            </w:r>
          </w:p>
        </w:tc>
      </w:tr>
      <w:tr w:rsidR="0020049A" w:rsidRPr="00762AF0" w:rsidTr="002D210A">
        <w:trPr>
          <w:trHeight w:val="522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 w:rsid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CC56C3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CC56C3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幼童軍代表配戴縣長領巾</w:t>
            </w:r>
          </w:p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CC56C3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（邀請縣長進入童軍大家族）</w:t>
            </w:r>
          </w:p>
        </w:tc>
      </w:tr>
      <w:tr w:rsidR="0020049A" w:rsidRPr="00762AF0" w:rsidTr="002D210A">
        <w:trPr>
          <w:trHeight w:val="522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 w:rsid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  <w:r w:rsid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縣長致詞</w:t>
            </w:r>
          </w:p>
        </w:tc>
      </w:tr>
      <w:tr w:rsidR="0020049A" w:rsidRPr="00762AF0" w:rsidTr="002D210A">
        <w:trPr>
          <w:trHeight w:val="660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  <w:r w:rsidR="00CC4E9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-1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 w:rsidR="00F972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30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頒獎</w:t>
            </w:r>
          </w:p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proofErr w:type="gramStart"/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（</w:t>
            </w:r>
            <w:proofErr w:type="gramEnd"/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國花級章、全國績優童軍團)</w:t>
            </w:r>
          </w:p>
        </w:tc>
      </w:tr>
      <w:tr w:rsidR="0020049A" w:rsidRPr="00762AF0" w:rsidTr="002D210A">
        <w:trPr>
          <w:trHeight w:val="76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F97232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30-10</w:t>
            </w:r>
            <w:r w:rsidR="0020049A"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大合照</w:t>
            </w:r>
          </w:p>
        </w:tc>
      </w:tr>
      <w:tr w:rsidR="0020049A" w:rsidRPr="00762AF0" w:rsidTr="002D210A">
        <w:trPr>
          <w:trHeight w:val="619"/>
        </w:trPr>
        <w:tc>
          <w:tcPr>
            <w:tcW w:w="3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F97232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10:35</w:t>
            </w:r>
            <w:r w:rsidR="0020049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049A" w:rsidRPr="002D210A" w:rsidRDefault="0020049A" w:rsidP="002004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D210A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賦歸</w:t>
            </w:r>
          </w:p>
        </w:tc>
      </w:tr>
    </w:tbl>
    <w:p w:rsidR="0011606D" w:rsidRDefault="0011606D"/>
    <w:sectPr w:rsidR="0011606D" w:rsidSect="009608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83A" w:rsidRDefault="00B7383A" w:rsidP="002D210A">
      <w:r>
        <w:separator/>
      </w:r>
    </w:p>
  </w:endnote>
  <w:endnote w:type="continuationSeparator" w:id="0">
    <w:p w:rsidR="00B7383A" w:rsidRDefault="00B7383A" w:rsidP="002D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83A" w:rsidRDefault="00B7383A" w:rsidP="002D210A">
      <w:r>
        <w:separator/>
      </w:r>
    </w:p>
  </w:footnote>
  <w:footnote w:type="continuationSeparator" w:id="0">
    <w:p w:rsidR="00B7383A" w:rsidRDefault="00B7383A" w:rsidP="002D2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2AF0"/>
    <w:rsid w:val="0000154D"/>
    <w:rsid w:val="0011606D"/>
    <w:rsid w:val="0020049A"/>
    <w:rsid w:val="002D210A"/>
    <w:rsid w:val="002E3904"/>
    <w:rsid w:val="00731A5D"/>
    <w:rsid w:val="00762AF0"/>
    <w:rsid w:val="00835C8B"/>
    <w:rsid w:val="00874AAE"/>
    <w:rsid w:val="009608F1"/>
    <w:rsid w:val="00A24D8B"/>
    <w:rsid w:val="00B7383A"/>
    <w:rsid w:val="00CC4E9F"/>
    <w:rsid w:val="00D0470D"/>
    <w:rsid w:val="00D07099"/>
    <w:rsid w:val="00D27C77"/>
    <w:rsid w:val="00F9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A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1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D21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D21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D210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40D26-7AC4-4969-B8E1-E1870491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HOME</dc:creator>
  <cp:keywords/>
  <dc:description/>
  <cp:lastModifiedBy>chcg</cp:lastModifiedBy>
  <cp:revision>10</cp:revision>
  <cp:lastPrinted>2019-01-30T06:50:00Z</cp:lastPrinted>
  <dcterms:created xsi:type="dcterms:W3CDTF">2019-01-30T03:10:00Z</dcterms:created>
  <dcterms:modified xsi:type="dcterms:W3CDTF">2019-02-19T10:41:00Z</dcterms:modified>
</cp:coreProperties>
</file>